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4ABD" w:rsidR="009F7E51" w:rsidP="00F14ABD" w:rsidRDefault="00F14ABD" w14:paraId="1E60D416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name="_GoBack" w:id="0"/>
      <w:r w:rsidRPr="00F14ABD">
        <w:rPr>
          <w:rFonts w:ascii="Comic Sans MS" w:hAnsi="Comic Sans MS"/>
          <w:sz w:val="24"/>
          <w:szCs w:val="24"/>
        </w:rPr>
        <w:t>F.P.S.</w:t>
      </w:r>
      <w:bookmarkEnd w:id="0"/>
      <w:r w:rsidRPr="00F14ABD">
        <w:rPr>
          <w:rFonts w:ascii="Comic Sans MS" w:hAnsi="Comic Sans MS"/>
          <w:sz w:val="24"/>
          <w:szCs w:val="24"/>
        </w:rPr>
        <w:t xml:space="preserve"> – 8</w:t>
      </w:r>
      <w:r w:rsidRPr="00F14ABD">
        <w:rPr>
          <w:rFonts w:ascii="Comic Sans MS" w:hAnsi="Comic Sans MS"/>
          <w:sz w:val="24"/>
          <w:szCs w:val="24"/>
          <w:vertAlign w:val="superscript"/>
        </w:rPr>
        <w:t>e</w:t>
      </w:r>
      <w:r w:rsidRPr="00F14ABD">
        <w:rPr>
          <w:rFonts w:ascii="Comic Sans MS" w:hAnsi="Comic Sans MS"/>
          <w:sz w:val="24"/>
          <w:szCs w:val="24"/>
        </w:rPr>
        <w:t xml:space="preserve"> année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Prénom :</w:t>
      </w:r>
    </w:p>
    <w:p w:rsidR="00F14ABD" w:rsidP="00F14ABD" w:rsidRDefault="00F14ABD" w14:paraId="1E60D417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14ABD">
        <w:rPr>
          <w:rFonts w:ascii="Comic Sans MS" w:hAnsi="Comic Sans MS"/>
          <w:sz w:val="24"/>
          <w:szCs w:val="24"/>
        </w:rPr>
        <w:t>Volet citoyenneté</w:t>
      </w:r>
    </w:p>
    <w:p w:rsidR="00F14ABD" w:rsidP="00F14ABD" w:rsidRDefault="00F14ABD" w14:paraId="1E60D418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RAG : Contribuer au développement d’une société harmonieuse</w:t>
      </w:r>
    </w:p>
    <w:p w:rsidR="00F14ABD" w:rsidP="00F14ABD" w:rsidRDefault="00F14ABD" w14:paraId="1E60D419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1A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1B" w14:textId="777777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Film : L’éveil d’un champion</w:t>
      </w:r>
    </w:p>
    <w:p w:rsidR="00F14ABD" w:rsidP="00F14ABD" w:rsidRDefault="00F14ABD" w14:paraId="1E60D41C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1D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Pendant le visionnement du film, réponds aux questions suivantes.</w:t>
      </w:r>
    </w:p>
    <w:p w:rsidR="00F14ABD" w:rsidP="00F14ABD" w:rsidRDefault="00F14ABD" w14:paraId="1E60D41E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1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début du film, nous faisons la connaissance d’un jeune adolescent, Michael Oher.  Il a eu un vécu particulier.  En quelques lignes, décris son enfance.</w:t>
      </w:r>
    </w:p>
    <w:p w:rsidR="00F14ABD" w:rsidP="00F14ABD" w:rsidRDefault="00F14ABD" w14:paraId="1E60D423" w14:textId="1F06C2E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546BB" w:rsidP="00F14ABD" w:rsidRDefault="5616490F" w14:paraId="6170A968" w14:textId="6E27A7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>Il avait des parents qui argumentait et sont pêre est mort</w:t>
      </w:r>
    </w:p>
    <w:p w:rsidR="00E546BB" w:rsidP="00F14ABD" w:rsidRDefault="00E546BB" w14:paraId="721B6A35" w14:textId="20C665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546BB" w:rsidP="00F14ABD" w:rsidRDefault="00E546BB" w14:paraId="762BB990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2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</w:p>
    <w:p w:rsidRPr="00F14ABD" w:rsidR="00F14ABD" w:rsidP="00F14ABD" w:rsidRDefault="00F14ABD" w14:paraId="1E60D425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14ABD">
        <w:rPr>
          <w:rFonts w:ascii="Comic Sans MS" w:hAnsi="Comic Sans MS"/>
          <w:sz w:val="24"/>
          <w:szCs w:val="24"/>
        </w:rPr>
        <w:t>Que se passe-t-il lorsque Leigh Anne Tuhohy et sa famille croisent</w:t>
      </w:r>
      <w:r>
        <w:rPr>
          <w:rFonts w:ascii="Comic Sans MS" w:hAnsi="Comic Sans MS"/>
          <w:sz w:val="24"/>
          <w:szCs w:val="24"/>
        </w:rPr>
        <w:t xml:space="preserve"> pour la première fois</w:t>
      </w:r>
      <w:r w:rsidRPr="00F14ABD">
        <w:rPr>
          <w:rFonts w:ascii="Comic Sans MS" w:hAnsi="Comic Sans MS"/>
          <w:sz w:val="24"/>
          <w:szCs w:val="24"/>
        </w:rPr>
        <w:t xml:space="preserve"> le jeune homme?</w:t>
      </w:r>
    </w:p>
    <w:p w:rsidR="00F14ABD" w:rsidP="00F14ABD" w:rsidRDefault="4FB4F3C9" w14:paraId="1E60D426" w14:textId="6ADFE3A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 xml:space="preserve">Il arrète pour le parler </w:t>
      </w:r>
    </w:p>
    <w:p w:rsidR="00F14ABD" w:rsidP="00F14ABD" w:rsidRDefault="00F14ABD" w14:paraId="1E60D428" w14:textId="1214C0C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546BB" w:rsidP="00F14ABD" w:rsidRDefault="00E546BB" w14:paraId="4133B0E3" w14:textId="7715C9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546BB" w:rsidP="00F14ABD" w:rsidRDefault="00E546BB" w14:paraId="19D4E0CE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29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font-ils cela?</w:t>
      </w:r>
    </w:p>
    <w:p w:rsidR="00F14ABD" w:rsidP="00F14ABD" w:rsidRDefault="001B85BC" w14:paraId="1E60D42A" w14:textId="7164DC8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>Parce que il faisait froid et il avait pas de maison</w:t>
      </w:r>
    </w:p>
    <w:p w:rsidR="33143DB0" w:rsidP="33143DB0" w:rsidRDefault="33143DB0" w14:paraId="5365F197" w14:textId="30B1473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D27DBE" w:rsidRDefault="00F14ABD" w14:paraId="1E60D430" w14:textId="1B19A09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546BB" w:rsidP="00D27DBE" w:rsidRDefault="00E546BB" w14:paraId="41321D1D" w14:textId="3A93C91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546BB" w:rsidP="00D27DBE" w:rsidRDefault="00E546BB" w14:paraId="52962BE1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31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Identifie et décris des comportements ou des moments où l’on peut voir :</w:t>
      </w:r>
    </w:p>
    <w:p w:rsidR="00F14ABD" w:rsidP="00F14ABD" w:rsidRDefault="00F14ABD" w14:paraId="1E60D432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33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37" w14:textId="16C0FDB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l’acceptation des différences entre les gens :</w:t>
      </w:r>
    </w:p>
    <w:p w:rsidR="42076AA5" w:rsidP="33143DB0" w:rsidRDefault="42076AA5" w14:paraId="14998B9E" w14:textId="6670EE0A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>Quand il demande si qui veut joindre leur famille</w:t>
      </w:r>
    </w:p>
    <w:p w:rsidR="00F14ABD" w:rsidP="00F14ABD" w:rsidRDefault="42076AA5" w14:paraId="1E60D438" w14:textId="78CA040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 xml:space="preserve"> </w:t>
      </w:r>
    </w:p>
    <w:p w:rsidRPr="00F14ABD" w:rsidR="00E546BB" w:rsidP="00F14ABD" w:rsidRDefault="00E546BB" w14:paraId="2BEB68CF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39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compassion envers les autres :</w:t>
      </w:r>
    </w:p>
    <w:p w:rsidR="00F14ABD" w:rsidP="00F14ABD" w:rsidRDefault="36EB7247" w14:paraId="1E60D43A" w14:textId="1D13FB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 xml:space="preserve">Quand il </w:t>
      </w:r>
      <w:r w:rsidRPr="33143DB0" w:rsidR="106B9CF5">
        <w:rPr>
          <w:rFonts w:ascii="Comic Sans MS" w:hAnsi="Comic Sans MS"/>
          <w:sz w:val="24"/>
          <w:szCs w:val="24"/>
        </w:rPr>
        <w:t xml:space="preserve">a arrêter sont coach dattaker l’arbtitre </w:t>
      </w:r>
    </w:p>
    <w:p w:rsidR="00F14ABD" w:rsidP="00F14ABD" w:rsidRDefault="00F14ABD" w14:paraId="1E60D43C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3D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Pr="00F14ABD" w:rsidR="00F14ABD" w:rsidP="00F14ABD" w:rsidRDefault="00F14ABD" w14:paraId="1E60D43E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coopération :</w:t>
      </w:r>
    </w:p>
    <w:p w:rsidR="00F14ABD" w:rsidP="00F14ABD" w:rsidRDefault="5FF87309" w14:paraId="1E60D43F" w14:textId="603E141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 xml:space="preserve">Quand Sj aidait </w:t>
      </w:r>
    </w:p>
    <w:p w:rsidR="00F14ABD" w:rsidP="00F14ABD" w:rsidRDefault="00F14ABD" w14:paraId="1E60D440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41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Pr="00F14ABD" w:rsidR="00F14ABD" w:rsidP="00F14ABD" w:rsidRDefault="00F14ABD" w14:paraId="1E60D442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43" w14:textId="38008B3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respect :</w:t>
      </w:r>
    </w:p>
    <w:p w:rsidRPr="008372DF" w:rsidR="008372DF" w:rsidP="008372DF" w:rsidRDefault="64E7DC7F" w14:paraId="07E8DECD" w14:textId="2AA2AC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>Quand il la laisser dans l’école</w:t>
      </w:r>
    </w:p>
    <w:p w:rsidRPr="00D27DBE" w:rsidR="00F14ABD" w:rsidP="00D27DBE" w:rsidRDefault="00F14ABD" w14:paraId="1E60D447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48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4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 film, le personnage de Michael Oher est témoin de violence, de drogues et de gangs.  Quelles peuvent être les conséquences de ces actes criminels?</w:t>
      </w:r>
    </w:p>
    <w:p w:rsidR="74E9C6FB" w:rsidP="63FD878C" w:rsidRDefault="74E9C6FB" w14:paraId="2E1AC1CF" w14:textId="7460F2D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63FD878C" w:rsidR="74E9C6FB">
        <w:rPr>
          <w:rFonts w:ascii="Comic Sans MS" w:hAnsi="Comic Sans MS"/>
          <w:sz w:val="24"/>
          <w:szCs w:val="24"/>
        </w:rPr>
        <w:t xml:space="preserve">Tu </w:t>
      </w:r>
      <w:proofErr w:type="gramStart"/>
      <w:r w:rsidRPr="63FD878C" w:rsidR="74E9C6FB">
        <w:rPr>
          <w:rFonts w:ascii="Comic Sans MS" w:hAnsi="Comic Sans MS"/>
          <w:sz w:val="24"/>
          <w:szCs w:val="24"/>
        </w:rPr>
        <w:t>peut</w:t>
      </w:r>
      <w:proofErr w:type="gramEnd"/>
      <w:r w:rsidRPr="63FD878C" w:rsidR="74E9C6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63FD878C" w:rsidR="74E9C6FB">
        <w:rPr>
          <w:rFonts w:ascii="Comic Sans MS" w:hAnsi="Comic Sans MS"/>
          <w:sz w:val="24"/>
          <w:szCs w:val="24"/>
        </w:rPr>
        <w:t>pêdre</w:t>
      </w:r>
      <w:proofErr w:type="spellEnd"/>
      <w:r w:rsidRPr="63FD878C" w:rsidR="74E9C6FB">
        <w:rPr>
          <w:rFonts w:ascii="Comic Sans MS" w:hAnsi="Comic Sans MS"/>
          <w:sz w:val="24"/>
          <w:szCs w:val="24"/>
        </w:rPr>
        <w:t xml:space="preserve"> ton enfant et </w:t>
      </w:r>
      <w:r w:rsidRPr="63FD878C" w:rsidR="523011FF">
        <w:rPr>
          <w:rFonts w:ascii="Comic Sans MS" w:hAnsi="Comic Sans MS"/>
          <w:sz w:val="24"/>
          <w:szCs w:val="24"/>
        </w:rPr>
        <w:t>aller en prison</w:t>
      </w:r>
    </w:p>
    <w:p w:rsidR="00F14ABD" w:rsidP="00F14ABD" w:rsidRDefault="00F14ABD" w14:paraId="1E60D44D" w14:textId="2036C7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72DF" w:rsidP="00F14ABD" w:rsidRDefault="008372DF" w14:paraId="708AA953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Pr="00F14ABD" w:rsidR="00F14ABD" w:rsidP="00F14ABD" w:rsidRDefault="00F14ABD" w14:paraId="1E60D44E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4F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5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arrive quelques moments dans le film où certains personnages ont des préjugés contre Michael Oher.  Nommes-en deux.</w:t>
      </w:r>
    </w:p>
    <w:p w:rsidR="00F14ABD" w:rsidP="00F14ABD" w:rsidRDefault="5265BAF8" w14:paraId="1E60D451" w14:textId="2535A54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33143DB0">
        <w:rPr>
          <w:rFonts w:ascii="Comic Sans MS" w:hAnsi="Comic Sans MS"/>
          <w:sz w:val="24"/>
          <w:szCs w:val="24"/>
        </w:rPr>
        <w:t>Le joueur de football desus l’autre équipe, et les enseignant de l’école.</w:t>
      </w:r>
    </w:p>
    <w:p w:rsidR="00F14ABD" w:rsidP="00F14ABD" w:rsidRDefault="00F14ABD" w14:paraId="1E60D452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53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54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55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Pr="00F14ABD" w:rsidR="00F14ABD" w:rsidP="00F14ABD" w:rsidRDefault="00F14ABD" w14:paraId="1E60D45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14ABD">
        <w:rPr>
          <w:rFonts w:ascii="Comic Sans MS" w:hAnsi="Comic Sans MS"/>
          <w:sz w:val="24"/>
          <w:szCs w:val="24"/>
        </w:rPr>
        <w:t xml:space="preserve">Ce film s’est inspiré d’une histoire véridique. Que retiens-tu de cette histoire? </w:t>
      </w:r>
    </w:p>
    <w:p w:rsidR="00F14ABD" w:rsidP="00F14ABD" w:rsidRDefault="00F14ABD" w14:paraId="1E60D457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5A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5B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14ABD" w:rsidP="00F14ABD" w:rsidRDefault="00F14ABD" w14:paraId="1E60D45C" w14:textId="46FA6D0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3F8A" w:rsidP="00F14ABD" w:rsidRDefault="004B3F8A" w14:paraId="103506AD" w14:textId="5D4DD49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3F8A" w:rsidP="00F14ABD" w:rsidRDefault="004B3F8A" w14:paraId="0DE28CF7" w14:textId="777777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Pr="00F14ABD" w:rsidR="00F14ABD" w:rsidP="00F14ABD" w:rsidRDefault="00F14ABD" w14:paraId="1E60D45D" w14:textId="77777777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Pr="00F14ABD" w:rsidR="00F14ABD" w:rsidP="00F14ABD" w:rsidRDefault="00F14ABD" w14:paraId="1E60D45E" w14:textId="777777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Bon visionnement! </w:t>
      </w:r>
      <w:r w:rsidRPr="00F14ABD">
        <w:rPr>
          <w:rFonts w:ascii="Wingdings" w:hAnsi="Wingdings" w:eastAsia="Wingdings" w:cs="Wingding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Pr="00F14ABD" w:rsidR="00F14ABD" w:rsidSect="00F14ABD">
      <w:pgSz w:w="12240" w:h="15840" w:orient="portrait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7013"/>
    <w:multiLevelType w:val="hybridMultilevel"/>
    <w:tmpl w:val="EEF490A0"/>
    <w:lvl w:ilvl="0" w:tplc="0DB4FD52">
      <w:start w:val="3"/>
      <w:numFmt w:val="bullet"/>
      <w:lvlText w:val="-"/>
      <w:lvlJc w:val="left"/>
      <w:pPr>
        <w:ind w:left="1080" w:hanging="360"/>
      </w:pPr>
      <w:rPr>
        <w:rFonts w:hint="default" w:ascii="Comic Sans MS" w:hAnsi="Comic Sans MS" w:eastAsia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4324812"/>
    <w:multiLevelType w:val="hybridMultilevel"/>
    <w:tmpl w:val="DDF472AA"/>
    <w:lvl w:ilvl="0" w:tplc="2E1AF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93397"/>
    <w:multiLevelType w:val="hybridMultilevel"/>
    <w:tmpl w:val="6D3E66E6"/>
    <w:lvl w:ilvl="0" w:tplc="0FFCA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4734A"/>
    <w:multiLevelType w:val="hybridMultilevel"/>
    <w:tmpl w:val="1C9ABE54"/>
    <w:lvl w:ilvl="0" w:tplc="BFC81612">
      <w:start w:val="3"/>
      <w:numFmt w:val="bullet"/>
      <w:lvlText w:val="-"/>
      <w:lvlJc w:val="left"/>
      <w:pPr>
        <w:ind w:left="1080" w:hanging="360"/>
      </w:pPr>
      <w:rPr>
        <w:rFonts w:hint="default" w:ascii="Comic Sans MS" w:hAnsi="Comic Sans MS" w:eastAsiaTheme="minorHAnsi" w:cstheme="minorBidi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FFA786D"/>
    <w:multiLevelType w:val="hybridMultilevel"/>
    <w:tmpl w:val="F81CF074"/>
    <w:lvl w:ilvl="0" w:tplc="F6ACE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951234"/>
    <w:multiLevelType w:val="hybridMultilevel"/>
    <w:tmpl w:val="136EC0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ABD"/>
    <w:rsid w:val="001B85BC"/>
    <w:rsid w:val="004B3F8A"/>
    <w:rsid w:val="008372DF"/>
    <w:rsid w:val="00960DEC"/>
    <w:rsid w:val="009F7E51"/>
    <w:rsid w:val="00BA3BAA"/>
    <w:rsid w:val="00D27DBE"/>
    <w:rsid w:val="00E546BB"/>
    <w:rsid w:val="00E903FE"/>
    <w:rsid w:val="00F14ABD"/>
    <w:rsid w:val="090E86AE"/>
    <w:rsid w:val="0DA359D6"/>
    <w:rsid w:val="106B9CF5"/>
    <w:rsid w:val="1261623D"/>
    <w:rsid w:val="17F217B4"/>
    <w:rsid w:val="194C55BD"/>
    <w:rsid w:val="198CEBF6"/>
    <w:rsid w:val="1D9AF969"/>
    <w:rsid w:val="25983413"/>
    <w:rsid w:val="2A0A551F"/>
    <w:rsid w:val="2A715D15"/>
    <w:rsid w:val="2B0CB7A0"/>
    <w:rsid w:val="2E2FC38C"/>
    <w:rsid w:val="31C1604D"/>
    <w:rsid w:val="33143DB0"/>
    <w:rsid w:val="3435959D"/>
    <w:rsid w:val="36EB7247"/>
    <w:rsid w:val="38E39122"/>
    <w:rsid w:val="3929B606"/>
    <w:rsid w:val="3A081AD5"/>
    <w:rsid w:val="3A17A0EC"/>
    <w:rsid w:val="3A3DCF2B"/>
    <w:rsid w:val="3CA1F799"/>
    <w:rsid w:val="3FC42F9F"/>
    <w:rsid w:val="42076AA5"/>
    <w:rsid w:val="43829616"/>
    <w:rsid w:val="48409E7D"/>
    <w:rsid w:val="4B7B7D53"/>
    <w:rsid w:val="4FB4F3C9"/>
    <w:rsid w:val="523011FF"/>
    <w:rsid w:val="5265BAF8"/>
    <w:rsid w:val="5616490F"/>
    <w:rsid w:val="575D159F"/>
    <w:rsid w:val="5821D73F"/>
    <w:rsid w:val="5B6C1F31"/>
    <w:rsid w:val="5BF7A0A6"/>
    <w:rsid w:val="5FF87309"/>
    <w:rsid w:val="63D22934"/>
    <w:rsid w:val="63FD878C"/>
    <w:rsid w:val="64BFF6DF"/>
    <w:rsid w:val="64E3743F"/>
    <w:rsid w:val="64E7DC7F"/>
    <w:rsid w:val="67908FAB"/>
    <w:rsid w:val="684282DD"/>
    <w:rsid w:val="68A79295"/>
    <w:rsid w:val="68F27DD1"/>
    <w:rsid w:val="6C509050"/>
    <w:rsid w:val="6D3C65BD"/>
    <w:rsid w:val="6FD74CA7"/>
    <w:rsid w:val="7405A340"/>
    <w:rsid w:val="74E9C6FB"/>
    <w:rsid w:val="7516EE4B"/>
    <w:rsid w:val="77C409B7"/>
    <w:rsid w:val="7925F7DD"/>
    <w:rsid w:val="7931CCA2"/>
    <w:rsid w:val="79EC57AC"/>
    <w:rsid w:val="7AC2C45D"/>
    <w:rsid w:val="7C68E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D416"/>
  <w15:docId w15:val="{26B0D1DC-1B4F-45B5-B160-25B971A19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DSF-S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Chenard, Isabelle (DSF-S)</dc:creator>
  <keywords/>
  <lastModifiedBy>Manuel, Simon</lastModifiedBy>
  <revision>12</revision>
  <lastPrinted>2019-12-05T14:36:00.0000000Z</lastPrinted>
  <dcterms:created xsi:type="dcterms:W3CDTF">2014-12-08T12:38:00.0000000Z</dcterms:created>
  <dcterms:modified xsi:type="dcterms:W3CDTF">2021-04-23T18:06:11.0607651Z</dcterms:modified>
</coreProperties>
</file>